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C2" w:rsidRDefault="00E934A1" w:rsidP="00DE47C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-775970</wp:posOffset>
            </wp:positionV>
            <wp:extent cx="3008334" cy="100012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 ACADEMIQUE 202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33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7C2" w:rsidRPr="00DE47C2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1205230</wp:posOffset>
                </wp:positionH>
                <wp:positionV relativeFrom="paragraph">
                  <wp:posOffset>5080</wp:posOffset>
                </wp:positionV>
                <wp:extent cx="481965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C2" w:rsidRPr="00DE47C2" w:rsidRDefault="000633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AIDE A LA FORMULA</w:t>
                            </w:r>
                            <w:r w:rsidR="00DE47C2" w:rsidRPr="00DE47C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TION </w:t>
                            </w:r>
                            <w:r w:rsidR="00D31C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 LA LETTRE DE 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9pt;margin-top:.4pt;width:379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" stroked="f">
                <v:textbox>
                  <w:txbxContent>
                    <w:p w:rsidR="00DE47C2" w:rsidRPr="00DE47C2" w:rsidRDefault="000633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AIDE A LA FORMULA</w:t>
                      </w:r>
                      <w:r w:rsidR="00DE47C2" w:rsidRPr="00DE47C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TION </w:t>
                      </w:r>
                      <w:r w:rsidR="00D31C83">
                        <w:rPr>
                          <w:b/>
                          <w:sz w:val="28"/>
                          <w:szCs w:val="28"/>
                          <w:u w:val="single"/>
                        </w:rPr>
                        <w:t>DE LA LETTRE DE MOTIVATION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38BF" w:rsidRPr="00DE47C2" w:rsidRDefault="00DE47C2" w:rsidP="00DE47C2">
      <w:pPr>
        <w:jc w:val="center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4C38BF" w:rsidTr="00B4618E">
        <w:trPr>
          <w:trHeight w:val="1468"/>
        </w:trPr>
        <w:tc>
          <w:tcPr>
            <w:tcW w:w="4112" w:type="dxa"/>
          </w:tcPr>
          <w:p w:rsidR="004C38BF" w:rsidRDefault="004C38BF" w:rsidP="004C38B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8BF" w:rsidRPr="004C38BF" w:rsidRDefault="004C38BF" w:rsidP="004C38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C38BF">
              <w:rPr>
                <w:rFonts w:ascii="Arial" w:hAnsi="Arial" w:cs="Arial"/>
                <w:b/>
                <w:sz w:val="20"/>
                <w:szCs w:val="20"/>
                <w:u w:val="single"/>
              </w:rPr>
              <w:t>Exprimer sa demande</w:t>
            </w:r>
          </w:p>
          <w:p w:rsidR="004C38BF" w:rsidRDefault="004C38BF" w:rsidP="004C38B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sollicite ….</w:t>
            </w:r>
          </w:p>
        </w:tc>
        <w:tc>
          <w:tcPr>
            <w:tcW w:w="6095" w:type="dxa"/>
          </w:tcPr>
          <w:p w:rsidR="004C38BF" w:rsidRDefault="004C38BF" w:rsidP="004C38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8BF" w:rsidTr="00B4618E">
        <w:trPr>
          <w:trHeight w:val="1263"/>
        </w:trPr>
        <w:tc>
          <w:tcPr>
            <w:tcW w:w="4112" w:type="dxa"/>
          </w:tcPr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8BF" w:rsidRPr="004C38BF" w:rsidRDefault="004C38BF" w:rsidP="004C38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C38BF">
              <w:rPr>
                <w:rFonts w:ascii="Arial" w:hAnsi="Arial" w:cs="Arial"/>
                <w:b/>
                <w:sz w:val="20"/>
                <w:szCs w:val="20"/>
                <w:u w:val="single"/>
              </w:rPr>
              <w:t>Exprimer sa motivation</w:t>
            </w:r>
          </w:p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(précisez ce qui vous motive dans la formation)</w:t>
            </w:r>
          </w:p>
        </w:tc>
        <w:tc>
          <w:tcPr>
            <w:tcW w:w="6095" w:type="dxa"/>
          </w:tcPr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BF" w:rsidTr="00B4618E">
        <w:trPr>
          <w:trHeight w:val="3173"/>
        </w:trPr>
        <w:tc>
          <w:tcPr>
            <w:tcW w:w="4112" w:type="dxa"/>
          </w:tcPr>
          <w:p w:rsid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  <w:r w:rsidRPr="004C38BF">
              <w:rPr>
                <w:rFonts w:ascii="Arial" w:hAnsi="Arial" w:cs="Arial"/>
                <w:b/>
                <w:sz w:val="20"/>
                <w:szCs w:val="20"/>
                <w:u w:val="single"/>
              </w:rPr>
              <w:t>Lien compétences-expériences avec la formation visée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230037" w:rsidRPr="00230037" w:rsidRDefault="004C38BF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Expériences professionnelles</w:t>
            </w:r>
            <w:r w:rsidR="00230037">
              <w:rPr>
                <w:rFonts w:ascii="Arial" w:hAnsi="Arial" w:cs="Arial"/>
                <w:sz w:val="20"/>
                <w:szCs w:val="20"/>
              </w:rPr>
              <w:t xml:space="preserve"> (stages, emploi ect.)</w:t>
            </w:r>
          </w:p>
          <w:p w:rsidR="00230037" w:rsidRDefault="00230037" w:rsidP="004C38B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 (ce que vous savez faire)</w:t>
            </w:r>
          </w:p>
          <w:p w:rsidR="00230037" w:rsidRDefault="00230037" w:rsidP="004C38B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Matière préférées et dans lesquelles vous vous sentez à l’aise</w:t>
            </w:r>
          </w:p>
          <w:p w:rsidR="00230037" w:rsidRPr="004C38BF" w:rsidRDefault="00230037" w:rsidP="004C38B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 artistiques, religieuse, associatives et/ou sportives qui sont un atout pour la formation</w:t>
            </w:r>
          </w:p>
        </w:tc>
        <w:tc>
          <w:tcPr>
            <w:tcW w:w="6095" w:type="dxa"/>
          </w:tcPr>
          <w:p w:rsidR="00E934A1" w:rsidRDefault="00E934A1" w:rsidP="004C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A1" w:rsidRPr="00E934A1" w:rsidRDefault="00E934A1" w:rsidP="00E93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A1" w:rsidRPr="00E934A1" w:rsidRDefault="00E934A1" w:rsidP="00E93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A1" w:rsidRDefault="00E934A1" w:rsidP="00E93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A1" w:rsidRDefault="00E934A1" w:rsidP="00E93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A1" w:rsidRDefault="00E934A1" w:rsidP="00E934A1">
            <w:pPr>
              <w:rPr>
                <w:rFonts w:ascii="Arial" w:hAnsi="Arial" w:cs="Arial"/>
                <w:sz w:val="20"/>
                <w:szCs w:val="20"/>
              </w:rPr>
            </w:pPr>
          </w:p>
          <w:p w:rsidR="004C38BF" w:rsidRPr="00E934A1" w:rsidRDefault="00E934A1" w:rsidP="00E934A1">
            <w:pPr>
              <w:tabs>
                <w:tab w:val="left" w:pos="34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bookmarkStart w:id="0" w:name="_GoBack"/>
        <w:bookmarkEnd w:id="0"/>
      </w:tr>
      <w:tr w:rsidR="004C38BF" w:rsidTr="00B4618E">
        <w:trPr>
          <w:trHeight w:val="2099"/>
        </w:trPr>
        <w:tc>
          <w:tcPr>
            <w:tcW w:w="4112" w:type="dxa"/>
          </w:tcPr>
          <w:p w:rsidR="004C38BF" w:rsidRDefault="000633E7" w:rsidP="004C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0037" w:rsidRPr="00230037" w:rsidRDefault="00230037" w:rsidP="004C38B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3003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Montrer sa connaissance de la formation visée : </w:t>
            </w:r>
          </w:p>
          <w:p w:rsidR="00230037" w:rsidRDefault="00230037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Visites et participation à des portes ouvertes, salon (FORMEO), ateliers CIO ect …, </w:t>
            </w:r>
          </w:p>
          <w:p w:rsidR="00230037" w:rsidRDefault="00230037" w:rsidP="0023003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Montrant un travail sur l’orientation</w:t>
            </w:r>
          </w:p>
          <w:p w:rsidR="00230037" w:rsidRDefault="00230037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matières qui vous intéressent dans la formation visée et lien avec votre projet professionnel</w:t>
            </w:r>
          </w:p>
          <w:p w:rsidR="00230037" w:rsidRPr="00230037" w:rsidRDefault="00230037" w:rsidP="0023003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BF" w:rsidTr="00B4618E">
        <w:trPr>
          <w:trHeight w:val="2213"/>
        </w:trPr>
        <w:tc>
          <w:tcPr>
            <w:tcW w:w="4112" w:type="dxa"/>
          </w:tcPr>
          <w:p w:rsid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0037" w:rsidRDefault="00230037" w:rsidP="004C38BF">
            <w:pPr>
              <w:rPr>
                <w:rFonts w:ascii="Arial" w:hAnsi="Arial" w:cs="Arial"/>
                <w:sz w:val="20"/>
                <w:szCs w:val="20"/>
              </w:rPr>
            </w:pPr>
            <w:r w:rsidRPr="00B4618E">
              <w:rPr>
                <w:rFonts w:ascii="Arial" w:hAnsi="Arial" w:cs="Arial"/>
                <w:b/>
                <w:sz w:val="20"/>
                <w:szCs w:val="20"/>
                <w:u w:val="single"/>
              </w:rPr>
              <w:t>Mobilité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230037" w:rsidRDefault="00230037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Voyages scolaires que vous avez faits ou qui intéressent parmi ceux proposés par la formation</w:t>
            </w:r>
          </w:p>
          <w:p w:rsidR="00230037" w:rsidRDefault="00230037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en langues (anglais, espagnol, Portugais ect...)</w:t>
            </w:r>
          </w:p>
          <w:p w:rsidR="00230037" w:rsidRPr="00230037" w:rsidRDefault="00230037" w:rsidP="0023003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Voyage effectués </w:t>
            </w:r>
          </w:p>
        </w:tc>
        <w:tc>
          <w:tcPr>
            <w:tcW w:w="6095" w:type="dxa"/>
          </w:tcPr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BF" w:rsidTr="003D51A0">
        <w:trPr>
          <w:trHeight w:val="1765"/>
        </w:trPr>
        <w:tc>
          <w:tcPr>
            <w:tcW w:w="4112" w:type="dxa"/>
          </w:tcPr>
          <w:p w:rsid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618E" w:rsidRDefault="00B4618E" w:rsidP="004C38BF">
            <w:pPr>
              <w:rPr>
                <w:rFonts w:ascii="Arial" w:hAnsi="Arial" w:cs="Arial"/>
                <w:sz w:val="20"/>
                <w:szCs w:val="20"/>
              </w:rPr>
            </w:pPr>
            <w:r w:rsidRPr="00B4618E">
              <w:rPr>
                <w:rFonts w:ascii="Arial" w:hAnsi="Arial" w:cs="Arial"/>
                <w:b/>
                <w:sz w:val="20"/>
                <w:szCs w:val="20"/>
                <w:u w:val="single"/>
              </w:rPr>
              <w:t>Parler de soi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4618E" w:rsidRDefault="00B4618E" w:rsidP="00B4618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Qu’allez-vous apporter en tant que futur étudiant</w:t>
            </w:r>
          </w:p>
          <w:p w:rsidR="00B4618E" w:rsidRDefault="00B4618E" w:rsidP="00B4618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projet professionnel (si on ne l’a pas encore mentionné plus haut)</w:t>
            </w:r>
          </w:p>
          <w:p w:rsidR="00B4618E" w:rsidRPr="00B4618E" w:rsidRDefault="00B4618E" w:rsidP="00B4618E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Vos qualités</w:t>
            </w:r>
          </w:p>
        </w:tc>
        <w:tc>
          <w:tcPr>
            <w:tcW w:w="6095" w:type="dxa"/>
          </w:tcPr>
          <w:p w:rsidR="004C38BF" w:rsidRPr="004C38BF" w:rsidRDefault="004C38BF" w:rsidP="004C38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7C2" w:rsidRPr="004C38BF" w:rsidRDefault="00DE47C2" w:rsidP="004C38BF">
      <w:pPr>
        <w:rPr>
          <w:rFonts w:ascii="Arial" w:hAnsi="Arial" w:cs="Arial"/>
          <w:sz w:val="24"/>
          <w:szCs w:val="24"/>
        </w:rPr>
      </w:pPr>
    </w:p>
    <w:sectPr w:rsidR="00DE47C2" w:rsidRPr="004C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47" w:rsidRDefault="00EE0747" w:rsidP="00E934A1">
      <w:pPr>
        <w:spacing w:after="0" w:line="240" w:lineRule="auto"/>
      </w:pPr>
      <w:r>
        <w:separator/>
      </w:r>
    </w:p>
  </w:endnote>
  <w:endnote w:type="continuationSeparator" w:id="0">
    <w:p w:rsidR="00EE0747" w:rsidRDefault="00EE0747" w:rsidP="00E9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934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934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934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47" w:rsidRDefault="00EE0747" w:rsidP="00E934A1">
      <w:pPr>
        <w:spacing w:after="0" w:line="240" w:lineRule="auto"/>
      </w:pPr>
      <w:r>
        <w:separator/>
      </w:r>
    </w:p>
  </w:footnote>
  <w:footnote w:type="continuationSeparator" w:id="0">
    <w:p w:rsidR="00EE0747" w:rsidRDefault="00EE0747" w:rsidP="00E9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E074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878094" o:spid="_x0000_s2051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 ATLANTIQ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E074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878095" o:spid="_x0000_s2052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 ATLANTIQU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A1" w:rsidRDefault="00EE074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878093" o:spid="_x0000_s2050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O NORD ATLANTIQ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D34"/>
    <w:multiLevelType w:val="hybridMultilevel"/>
    <w:tmpl w:val="35068C5E"/>
    <w:lvl w:ilvl="0" w:tplc="62F85480">
      <w:start w:val="69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BF"/>
    <w:rsid w:val="000633E7"/>
    <w:rsid w:val="000A7293"/>
    <w:rsid w:val="00230037"/>
    <w:rsid w:val="00332CF6"/>
    <w:rsid w:val="003D51A0"/>
    <w:rsid w:val="004C38BF"/>
    <w:rsid w:val="005B1C87"/>
    <w:rsid w:val="00B4618E"/>
    <w:rsid w:val="00D31C83"/>
    <w:rsid w:val="00DE47C2"/>
    <w:rsid w:val="00E934A1"/>
    <w:rsid w:val="00EA5A6E"/>
    <w:rsid w:val="00EE0747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B000BC4D-E629-4DC6-8326-52D0494D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D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4A1"/>
  </w:style>
  <w:style w:type="paragraph" w:styleId="Pieddepage">
    <w:name w:val="footer"/>
    <w:basedOn w:val="Normal"/>
    <w:link w:val="PieddepageCar"/>
    <w:uiPriority w:val="99"/>
    <w:unhideWhenUsed/>
    <w:rsid w:val="00E9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 TRINITE</dc:creator>
  <cp:keywords/>
  <dc:description/>
  <cp:lastModifiedBy>CIO NORD ATLANTIQUE</cp:lastModifiedBy>
  <cp:revision>3</cp:revision>
  <cp:lastPrinted>2023-01-31T14:34:00Z</cp:lastPrinted>
  <dcterms:created xsi:type="dcterms:W3CDTF">2023-01-31T14:41:00Z</dcterms:created>
  <dcterms:modified xsi:type="dcterms:W3CDTF">2024-01-18T19:14:00Z</dcterms:modified>
</cp:coreProperties>
</file>