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61A0" w:rsidRDefault="001261A0" w:rsidP="001261A0">
      <w:pPr>
        <w:spacing w:after="0"/>
        <w:rPr>
          <w:sz w:val="24"/>
          <w:szCs w:val="24"/>
        </w:rPr>
      </w:pPr>
      <w:r w:rsidRPr="001261A0">
        <w:rPr>
          <w:noProof/>
          <w:sz w:val="24"/>
          <w:szCs w:val="24"/>
          <w:lang w:eastAsia="fr-FR"/>
        </w:rPr>
        <w:drawing>
          <wp:inline distT="0" distB="0" distL="0" distR="0">
            <wp:extent cx="1859280" cy="731520"/>
            <wp:effectExtent l="0" t="0" r="7620" b="0"/>
            <wp:docPr id="1" name="Image 1" descr="C:\Users\LYCEE A. ALIKER\Desktop\logo lycé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YCEE A. ALIKER\Desktop\logo lycé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29672" cy="759215"/>
                    </a:xfrm>
                    <a:prstGeom prst="rect">
                      <a:avLst/>
                    </a:prstGeom>
                    <a:noFill/>
                    <a:ln>
                      <a:noFill/>
                    </a:ln>
                  </pic:spPr>
                </pic:pic>
              </a:graphicData>
            </a:graphic>
          </wp:inline>
        </w:drawing>
      </w:r>
      <w:bookmarkStart w:id="0" w:name="_GoBack"/>
      <w:bookmarkEnd w:id="0"/>
    </w:p>
    <w:p w:rsidR="001261A0" w:rsidRDefault="001261A0" w:rsidP="0001624E">
      <w:pPr>
        <w:spacing w:after="0"/>
        <w:jc w:val="center"/>
        <w:rPr>
          <w:sz w:val="24"/>
          <w:szCs w:val="24"/>
        </w:rPr>
      </w:pPr>
    </w:p>
    <w:p w:rsidR="004F047B" w:rsidRDefault="002D24E5" w:rsidP="0001624E">
      <w:pPr>
        <w:spacing w:after="0"/>
        <w:jc w:val="center"/>
        <w:rPr>
          <w:sz w:val="24"/>
          <w:szCs w:val="24"/>
        </w:rPr>
      </w:pPr>
      <w:r w:rsidRPr="0001624E">
        <w:rPr>
          <w:sz w:val="24"/>
          <w:szCs w:val="24"/>
        </w:rPr>
        <w:t>Randonnée Morne Champagne</w:t>
      </w:r>
    </w:p>
    <w:p w:rsidR="0001624E" w:rsidRDefault="0001624E" w:rsidP="0001624E">
      <w:pPr>
        <w:spacing w:after="0"/>
        <w:jc w:val="center"/>
        <w:rPr>
          <w:sz w:val="24"/>
          <w:szCs w:val="24"/>
        </w:rPr>
      </w:pPr>
    </w:p>
    <w:p w:rsidR="0001624E" w:rsidRPr="0001624E" w:rsidRDefault="0001624E" w:rsidP="0001624E">
      <w:pPr>
        <w:spacing w:after="0"/>
        <w:jc w:val="center"/>
        <w:rPr>
          <w:sz w:val="24"/>
          <w:szCs w:val="24"/>
        </w:rPr>
      </w:pPr>
    </w:p>
    <w:p w:rsidR="002D24E5" w:rsidRDefault="002D24E5" w:rsidP="0001624E">
      <w:pPr>
        <w:spacing w:after="0"/>
        <w:jc w:val="both"/>
      </w:pPr>
    </w:p>
    <w:p w:rsidR="002D24E5" w:rsidRDefault="002D24E5" w:rsidP="0001624E">
      <w:pPr>
        <w:spacing w:after="0"/>
        <w:jc w:val="both"/>
      </w:pPr>
      <w:r>
        <w:t>Dans le cadre de la semaine d’accueil du lycée André Aliker, et à l’initiative de Mme VIGILANT, professeur d’Arts Appliqués, les élèves des classes de 3</w:t>
      </w:r>
      <w:r w:rsidRPr="002D24E5">
        <w:rPr>
          <w:vertAlign w:val="superscript"/>
        </w:rPr>
        <w:t>ème</w:t>
      </w:r>
      <w:r>
        <w:t xml:space="preserve"> Prépa Métiers, 1 CAPOOL, et des 3 classes de 2</w:t>
      </w:r>
      <w:r w:rsidRPr="002D24E5">
        <w:rPr>
          <w:vertAlign w:val="superscript"/>
        </w:rPr>
        <w:t>nde</w:t>
      </w:r>
      <w:r>
        <w:t xml:space="preserve"> (2GATL 1, 2GATL2 et 2GATL3) ont participé jeudi 8 septembre à une randonnée pédestre au Morne Champagne, dans la commune des Anses d’Arlet.</w:t>
      </w:r>
    </w:p>
    <w:p w:rsidR="002D24E5" w:rsidRDefault="002D24E5" w:rsidP="0001624E">
      <w:pPr>
        <w:spacing w:after="0"/>
        <w:jc w:val="both"/>
      </w:pPr>
      <w:r>
        <w:t>L’objectif de cette randonnée était de favoriser la cohésion au sein des groupes classes. Ainsi, certains élèves étant sportifs, d’autres moins, le but n’était pas d’aller le plus vite possible mais de progresser ensemble pour arriver ensemble.</w:t>
      </w:r>
    </w:p>
    <w:p w:rsidR="00D66447" w:rsidRDefault="00D66447" w:rsidP="0001624E">
      <w:pPr>
        <w:spacing w:after="0"/>
        <w:jc w:val="both"/>
      </w:pPr>
      <w:r>
        <w:t>Outre Mme VIGILANT et les deux professeurs d’EPS (Mme PENON et M. MACENO), 6 autres enseignants se sont portés volontaires pour encadrer les élèves : Mme DANGEROS, Mme COUDIN, Mme ROSSEL, Mme BOROT, Mme GABRIEL et Mme ALDEGON.</w:t>
      </w:r>
    </w:p>
    <w:p w:rsidR="002D24E5" w:rsidRDefault="00D66447" w:rsidP="0001624E">
      <w:pPr>
        <w:spacing w:after="0"/>
        <w:jc w:val="both"/>
      </w:pPr>
      <w:r>
        <w:t xml:space="preserve">Avant de prendre le départ, les groupes ont été formés </w:t>
      </w:r>
      <w:r w:rsidR="00B74CB8">
        <w:t>par</w:t>
      </w:r>
      <w:r>
        <w:t xml:space="preserve"> classes,</w:t>
      </w:r>
      <w:r w:rsidR="00B74CB8">
        <w:t xml:space="preserve"> les élèves de</w:t>
      </w:r>
      <w:r>
        <w:t xml:space="preserve"> la 2GATL2 et 2GATL3, ayant été scindés en 2</w:t>
      </w:r>
      <w:r w:rsidR="00B74CB8">
        <w:t xml:space="preserve"> sous-</w:t>
      </w:r>
      <w:r>
        <w:t xml:space="preserve"> groupes.</w:t>
      </w:r>
    </w:p>
    <w:p w:rsidR="00DE43D1" w:rsidRDefault="000C3C81" w:rsidP="0001624E">
      <w:pPr>
        <w:spacing w:after="0"/>
        <w:jc w:val="both"/>
      </w:pPr>
      <w:r>
        <w:t xml:space="preserve">Chaque groupe a pu bénéficier de la présence d’un professionnel guide de haute montagne qui apportait de précieuses informations sur la végétation </w:t>
      </w:r>
      <w:r w:rsidR="005F2A19">
        <w:t>ou les vestiges rencontrés (ruines d’une ancienne batterie militaire et sa poudrièr</w:t>
      </w:r>
      <w:r w:rsidR="00DE43D1">
        <w:t>e, oratoire….). Il fallait être attentif aux explications donné</w:t>
      </w:r>
      <w:r w:rsidR="00B74CB8">
        <w:t>e</w:t>
      </w:r>
      <w:r w:rsidR="00DE43D1">
        <w:t>s par les guides pour pouvoir remplir le questionnaire distribué à chaque groupe avant la marche.</w:t>
      </w:r>
    </w:p>
    <w:p w:rsidR="00DE43D1" w:rsidRDefault="00DE43D1" w:rsidP="0001624E">
      <w:pPr>
        <w:spacing w:after="0"/>
        <w:jc w:val="both"/>
      </w:pPr>
      <w:r>
        <w:t xml:space="preserve">Si pour certains élèves </w:t>
      </w:r>
      <w:proofErr w:type="gramStart"/>
      <w:r>
        <w:t>ce</w:t>
      </w:r>
      <w:proofErr w:type="gramEnd"/>
      <w:r>
        <w:t xml:space="preserve"> fut une promenade de santé, d’autres ont éprouvé plus de difficultés, mais le plus important c’est qu’ils aient</w:t>
      </w:r>
      <w:r w:rsidR="00B74CB8">
        <w:t xml:space="preserve"> tous</w:t>
      </w:r>
      <w:r>
        <w:t xml:space="preserve"> pu </w:t>
      </w:r>
      <w:r w:rsidR="00B74CB8">
        <w:t>finir</w:t>
      </w:r>
      <w:r>
        <w:t xml:space="preserve"> la randonnée.</w:t>
      </w:r>
    </w:p>
    <w:p w:rsidR="00DE43D1" w:rsidRDefault="007638E9" w:rsidP="0001624E">
      <w:pPr>
        <w:spacing w:after="0"/>
        <w:jc w:val="both"/>
      </w:pPr>
      <w:r>
        <w:t xml:space="preserve">Tous les participants ont ensuite pu se restaurer sous les kiosques qui leur </w:t>
      </w:r>
      <w:r w:rsidR="00A754FD">
        <w:t>avaient</w:t>
      </w:r>
      <w:r>
        <w:t xml:space="preserve"> été réservés au bourg des Anses d’Arlet.</w:t>
      </w:r>
    </w:p>
    <w:p w:rsidR="007638E9" w:rsidRDefault="007638E9" w:rsidP="0001624E">
      <w:pPr>
        <w:spacing w:after="0"/>
        <w:jc w:val="both"/>
      </w:pPr>
      <w:r>
        <w:t>Certains se sont ensuite baignés, sous la supervision d’un maître-nageur, alors que d’autres ont improvisé un match de football.</w:t>
      </w:r>
    </w:p>
    <w:p w:rsidR="007638E9" w:rsidRDefault="007638E9" w:rsidP="0001624E">
      <w:pPr>
        <w:spacing w:after="0"/>
        <w:jc w:val="both"/>
      </w:pPr>
      <w:r>
        <w:t xml:space="preserve">En apprenant que la Martinique avait </w:t>
      </w:r>
      <w:r w:rsidR="0001624E">
        <w:t>été placée</w:t>
      </w:r>
      <w:r>
        <w:t xml:space="preserve"> en vigilance orange, </w:t>
      </w:r>
      <w:r w:rsidR="00F7457D">
        <w:t>l’heure de</w:t>
      </w:r>
      <w:r>
        <w:t xml:space="preserve"> retour au lycée a été avancé</w:t>
      </w:r>
      <w:r w:rsidR="00F7457D">
        <w:t>e</w:t>
      </w:r>
      <w:r>
        <w:t>.</w:t>
      </w:r>
    </w:p>
    <w:p w:rsidR="0004525D" w:rsidRDefault="0004525D" w:rsidP="0001624E">
      <w:pPr>
        <w:spacing w:after="0"/>
        <w:jc w:val="both"/>
      </w:pPr>
      <w:r>
        <w:t xml:space="preserve">Le bilan est très positif car les groupes classes ont pu faire connaissance dans une atmosphère conviviale. </w:t>
      </w:r>
    </w:p>
    <w:p w:rsidR="0004525D" w:rsidRDefault="0004525D" w:rsidP="0001624E">
      <w:pPr>
        <w:spacing w:after="0"/>
        <w:jc w:val="both"/>
      </w:pPr>
      <w:r>
        <w:t>Par ailleurs, ils ont pu partager une expérience de solidarité, d’entraide et de cohésion, favorisant le goût de l’effort, l’endurance, et le dépassement de soi.</w:t>
      </w:r>
    </w:p>
    <w:p w:rsidR="00DE43D1" w:rsidRDefault="00DE43D1" w:rsidP="0001624E">
      <w:pPr>
        <w:spacing w:after="0"/>
        <w:jc w:val="both"/>
      </w:pPr>
      <w:r>
        <w:t xml:space="preserve">  </w:t>
      </w:r>
    </w:p>
    <w:sectPr w:rsidR="00DE43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4E5"/>
    <w:rsid w:val="0001624E"/>
    <w:rsid w:val="0004525D"/>
    <w:rsid w:val="00075B9F"/>
    <w:rsid w:val="000C3C81"/>
    <w:rsid w:val="001261A0"/>
    <w:rsid w:val="002D24E5"/>
    <w:rsid w:val="004F047B"/>
    <w:rsid w:val="005F2A19"/>
    <w:rsid w:val="007638E9"/>
    <w:rsid w:val="00A754FD"/>
    <w:rsid w:val="00B74CB8"/>
    <w:rsid w:val="00D66447"/>
    <w:rsid w:val="00DE43D1"/>
    <w:rsid w:val="00F745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0171"/>
  <w15:chartTrackingRefBased/>
  <w15:docId w15:val="{A677D4B7-EB0E-4526-831E-FF6446F92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336</Words>
  <Characters>1854</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LYCEE A. ALIKER</dc:creator>
  <cp:keywords/>
  <dc:description/>
  <cp:lastModifiedBy>LYCEE A. ALIKER</cp:lastModifiedBy>
  <cp:revision>8</cp:revision>
  <dcterms:created xsi:type="dcterms:W3CDTF">2022-09-09T14:14:00Z</dcterms:created>
  <dcterms:modified xsi:type="dcterms:W3CDTF">2022-09-12T11:48:00Z</dcterms:modified>
</cp:coreProperties>
</file>